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600" w:rsidRPr="0082143A" w:rsidRDefault="00F70600" w:rsidP="00175E30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U Z N E S E N I E</w:t>
      </w:r>
      <w:r w:rsidRPr="0082143A">
        <w:rPr>
          <w:rFonts w:ascii="Times New Roman" w:hAnsi="Times New Roman"/>
          <w:b/>
          <w:sz w:val="32"/>
          <w:szCs w:val="32"/>
        </w:rPr>
        <w:t> </w:t>
      </w:r>
    </w:p>
    <w:p w:rsidR="00F70600" w:rsidRPr="0082143A" w:rsidRDefault="00F70600" w:rsidP="00175E3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2143A">
        <w:rPr>
          <w:rFonts w:ascii="Times New Roman" w:hAnsi="Times New Roman"/>
          <w:b/>
          <w:sz w:val="24"/>
          <w:szCs w:val="24"/>
        </w:rPr>
        <w:t xml:space="preserve">z výročnej členskej schôdze občianskeho združenia </w:t>
      </w:r>
    </w:p>
    <w:p w:rsidR="00F70600" w:rsidRPr="0082143A" w:rsidRDefault="00F70600" w:rsidP="00175E3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2143A">
        <w:rPr>
          <w:rFonts w:ascii="Times New Roman" w:hAnsi="Times New Roman"/>
          <w:b/>
          <w:sz w:val="24"/>
          <w:szCs w:val="24"/>
        </w:rPr>
        <w:t xml:space="preserve">Mestský FC Spartak Bánovce nad Bebravou o.z., </w:t>
      </w:r>
    </w:p>
    <w:p w:rsidR="00F70600" w:rsidRPr="0082143A" w:rsidRDefault="00F70600" w:rsidP="0082143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2143A">
        <w:rPr>
          <w:rFonts w:ascii="Times New Roman" w:hAnsi="Times New Roman"/>
          <w:b/>
          <w:sz w:val="24"/>
          <w:szCs w:val="24"/>
        </w:rPr>
        <w:t>J. Kačku 398/22, Bánovce nad Bebravou, IČO: 52 034 003</w:t>
      </w:r>
    </w:p>
    <w:p w:rsidR="00F70600" w:rsidRPr="0082143A" w:rsidRDefault="00F70600" w:rsidP="00AE5B7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2143A">
        <w:rPr>
          <w:rFonts w:ascii="Times New Roman" w:hAnsi="Times New Roman"/>
          <w:b/>
          <w:sz w:val="24"/>
          <w:szCs w:val="24"/>
        </w:rPr>
        <w:t>_______________________________________________________________</w:t>
      </w:r>
    </w:p>
    <w:p w:rsidR="00F70600" w:rsidRDefault="00F70600" w:rsidP="00B23516">
      <w:pPr>
        <w:spacing w:after="0"/>
        <w:jc w:val="both"/>
        <w:rPr>
          <w:rFonts w:ascii="Times New Roman" w:hAnsi="Times New Roman"/>
        </w:rPr>
      </w:pPr>
    </w:p>
    <w:p w:rsidR="00F70600" w:rsidRDefault="00F70600" w:rsidP="00B23516">
      <w:pPr>
        <w:spacing w:after="0"/>
        <w:jc w:val="both"/>
        <w:rPr>
          <w:rFonts w:ascii="Times New Roman" w:hAnsi="Times New Roman"/>
        </w:rPr>
      </w:pPr>
    </w:p>
    <w:p w:rsidR="00F70600" w:rsidRPr="00E86C39" w:rsidRDefault="00F70600" w:rsidP="00B2351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86C39">
        <w:rPr>
          <w:rFonts w:ascii="Times New Roman" w:hAnsi="Times New Roman"/>
          <w:b/>
          <w:sz w:val="24"/>
          <w:szCs w:val="24"/>
        </w:rPr>
        <w:t>Miesto konania:</w:t>
      </w:r>
      <w:r w:rsidRPr="00E86C39">
        <w:rPr>
          <w:rFonts w:ascii="Times New Roman" w:hAnsi="Times New Roman"/>
          <w:sz w:val="24"/>
          <w:szCs w:val="24"/>
        </w:rPr>
        <w:t xml:space="preserve"> Mestský FC SPARTAK Bánovce nad Bebravou o.z., J. Kačku 398/22, </w:t>
      </w:r>
    </w:p>
    <w:p w:rsidR="00F70600" w:rsidRPr="00E86C39" w:rsidRDefault="00F70600" w:rsidP="00B2351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86C39">
        <w:rPr>
          <w:rFonts w:ascii="Times New Roman" w:hAnsi="Times New Roman"/>
          <w:sz w:val="24"/>
          <w:szCs w:val="24"/>
        </w:rPr>
        <w:t xml:space="preserve">                            957 01   Bánovce nad Bebravou </w:t>
      </w:r>
    </w:p>
    <w:p w:rsidR="00F70600" w:rsidRPr="00E86C39" w:rsidRDefault="00F70600" w:rsidP="00B2351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86C39">
        <w:rPr>
          <w:rFonts w:ascii="Times New Roman" w:hAnsi="Times New Roman"/>
          <w:b/>
          <w:sz w:val="24"/>
          <w:szCs w:val="24"/>
        </w:rPr>
        <w:t>Dátum konania:</w:t>
      </w:r>
      <w:r w:rsidR="0059510A">
        <w:rPr>
          <w:rFonts w:ascii="Times New Roman" w:hAnsi="Times New Roman"/>
          <w:sz w:val="24"/>
          <w:szCs w:val="24"/>
        </w:rPr>
        <w:t xml:space="preserve"> 13.3. 2026 </w:t>
      </w:r>
      <w:r w:rsidRPr="00E86C39">
        <w:rPr>
          <w:rFonts w:ascii="Times New Roman" w:hAnsi="Times New Roman"/>
          <w:sz w:val="24"/>
          <w:szCs w:val="24"/>
        </w:rPr>
        <w:t xml:space="preserve"> o 18:00 hod.</w:t>
      </w:r>
    </w:p>
    <w:p w:rsidR="00F70600" w:rsidRPr="00E86C39" w:rsidRDefault="004C72AD" w:rsidP="00B2351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Celkový počet členov: 39</w:t>
      </w:r>
      <w:r w:rsidR="00F70600" w:rsidRPr="00E86C3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F70600" w:rsidRPr="00E86C39" w:rsidRDefault="00F70600" w:rsidP="00C2708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86C39">
        <w:rPr>
          <w:rFonts w:ascii="Times New Roman" w:hAnsi="Times New Roman"/>
          <w:b/>
          <w:sz w:val="24"/>
          <w:szCs w:val="24"/>
        </w:rPr>
        <w:t xml:space="preserve">Počet prítomných členov: </w:t>
      </w:r>
      <w:r w:rsidR="004C72AD">
        <w:rPr>
          <w:rFonts w:ascii="Times New Roman" w:hAnsi="Times New Roman"/>
          <w:b/>
          <w:sz w:val="24"/>
          <w:szCs w:val="24"/>
        </w:rPr>
        <w:t>21</w:t>
      </w:r>
    </w:p>
    <w:p w:rsidR="00F70600" w:rsidRDefault="00F70600" w:rsidP="007750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9510A" w:rsidRDefault="0059510A" w:rsidP="007750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9510A" w:rsidRPr="0059510A" w:rsidRDefault="0059510A" w:rsidP="0059510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9510A">
        <w:rPr>
          <w:rFonts w:ascii="Times New Roman" w:hAnsi="Times New Roman"/>
          <w:b/>
          <w:i/>
          <w:sz w:val="24"/>
          <w:szCs w:val="24"/>
        </w:rPr>
        <w:t>VČS  Mestského FC Spartak Bánovce nad Bebravou o. z. konanej dňa 13.3. 2026 prijala nasledovné uznesenie:</w:t>
      </w:r>
    </w:p>
    <w:p w:rsidR="0059510A" w:rsidRPr="0059510A" w:rsidRDefault="0059510A" w:rsidP="0059510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9510A" w:rsidRPr="004C72AD" w:rsidRDefault="0059510A" w:rsidP="0059510A">
      <w:pPr>
        <w:numPr>
          <w:ilvl w:val="0"/>
          <w:numId w:val="39"/>
        </w:numPr>
        <w:spacing w:after="0" w:line="240" w:lineRule="auto"/>
        <w:jc w:val="both"/>
        <w:rPr>
          <w:i/>
        </w:rPr>
      </w:pPr>
      <w:r>
        <w:rPr>
          <w:rFonts w:ascii="Times New Roman" w:hAnsi="Times New Roman"/>
          <w:b/>
          <w:sz w:val="24"/>
          <w:szCs w:val="24"/>
        </w:rPr>
        <w:t xml:space="preserve">VČS Mestského FC Spartak Bánovce nad Bebravou o.z. ukončila členstvo ku dňu 13.3. 2026 </w:t>
      </w:r>
      <w:r w:rsidR="004C72AD">
        <w:rPr>
          <w:rFonts w:ascii="Times New Roman" w:hAnsi="Times New Roman"/>
          <w:b/>
          <w:sz w:val="24"/>
          <w:szCs w:val="24"/>
        </w:rPr>
        <w:t>osobe</w:t>
      </w:r>
      <w:r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="004C72AD" w:rsidRPr="004C72AD">
        <w:rPr>
          <w:rFonts w:ascii="Times New Roman" w:hAnsi="Times New Roman"/>
          <w:i/>
          <w:sz w:val="24"/>
          <w:szCs w:val="24"/>
        </w:rPr>
        <w:t xml:space="preserve">Milan Dubný </w:t>
      </w:r>
      <w:r w:rsidRPr="004C72AD">
        <w:rPr>
          <w:rFonts w:ascii="Times New Roman" w:hAnsi="Times New Roman"/>
          <w:bCs/>
          <w:i/>
          <w:sz w:val="24"/>
          <w:szCs w:val="24"/>
        </w:rPr>
        <w:t xml:space="preserve"> a prijala</w:t>
      </w:r>
      <w:r w:rsidRPr="004C72AD">
        <w:rPr>
          <w:rFonts w:ascii="Times New Roman" w:hAnsi="Times New Roman"/>
          <w:i/>
          <w:sz w:val="24"/>
          <w:szCs w:val="24"/>
        </w:rPr>
        <w:t xml:space="preserve"> nasledovných členov:</w:t>
      </w:r>
      <w:r w:rsidR="004C72AD" w:rsidRPr="004C72AD">
        <w:rPr>
          <w:rFonts w:ascii="Times New Roman" w:hAnsi="Times New Roman"/>
          <w:i/>
          <w:sz w:val="24"/>
          <w:szCs w:val="24"/>
        </w:rPr>
        <w:t xml:space="preserve"> Ján Hanko a Ľubomír Gieci</w:t>
      </w:r>
      <w:r w:rsidRPr="004C72AD">
        <w:rPr>
          <w:rFonts w:ascii="Times New Roman" w:hAnsi="Times New Roman"/>
          <w:i/>
          <w:sz w:val="24"/>
          <w:szCs w:val="24"/>
        </w:rPr>
        <w:t xml:space="preserve"> </w:t>
      </w:r>
    </w:p>
    <w:p w:rsidR="0059510A" w:rsidRPr="004C72AD" w:rsidRDefault="0059510A" w:rsidP="0059510A">
      <w:pPr>
        <w:spacing w:after="0" w:line="240" w:lineRule="auto"/>
        <w:jc w:val="both"/>
        <w:rPr>
          <w:i/>
        </w:rPr>
      </w:pPr>
    </w:p>
    <w:p w:rsidR="0059510A" w:rsidRDefault="0059510A" w:rsidP="0059510A">
      <w:pPr>
        <w:spacing w:after="0" w:line="240" w:lineRule="auto"/>
        <w:jc w:val="both"/>
      </w:pPr>
      <w:r>
        <w:rPr>
          <w:b/>
          <w:i/>
        </w:rPr>
        <w:t xml:space="preserve">             „VČS konštatuje, že ku dňu 13.3. 2026 </w:t>
      </w:r>
      <w:r w:rsidR="004C72AD">
        <w:rPr>
          <w:b/>
          <w:i/>
        </w:rPr>
        <w:t xml:space="preserve"> ma celkovo MFC Spartak 39 </w:t>
      </w:r>
      <w:r>
        <w:rPr>
          <w:b/>
          <w:i/>
        </w:rPr>
        <w:t xml:space="preserve"> členov o.z“ </w:t>
      </w:r>
    </w:p>
    <w:p w:rsidR="0059510A" w:rsidRDefault="0059510A" w:rsidP="0059510A">
      <w:pPr>
        <w:pStyle w:val="Odsekzoznamu"/>
        <w:ind w:left="993"/>
        <w:jc w:val="both"/>
      </w:pPr>
    </w:p>
    <w:p w:rsidR="0059510A" w:rsidRDefault="0059510A" w:rsidP="0059510A">
      <w:pPr>
        <w:pStyle w:val="Odsekzoznamu"/>
        <w:ind w:left="0"/>
        <w:jc w:val="both"/>
      </w:pPr>
    </w:p>
    <w:p w:rsidR="0059510A" w:rsidRDefault="0059510A" w:rsidP="0059510A">
      <w:pPr>
        <w:pStyle w:val="Odsekzoznamu"/>
        <w:numPr>
          <w:ilvl w:val="0"/>
          <w:numId w:val="39"/>
        </w:numPr>
        <w:jc w:val="both"/>
        <w:rPr>
          <w:b/>
        </w:rPr>
      </w:pPr>
      <w:r>
        <w:rPr>
          <w:b/>
        </w:rPr>
        <w:t>VČS berie na vedomie a prijíma  „Správu o činnosti Správnej rady za rok 2025“</w:t>
      </w:r>
    </w:p>
    <w:p w:rsidR="0059510A" w:rsidRDefault="0059510A" w:rsidP="0059510A">
      <w:pPr>
        <w:pStyle w:val="Odsekzoznamu"/>
        <w:ind w:left="1068"/>
        <w:jc w:val="both"/>
      </w:pPr>
      <w:r>
        <w:t xml:space="preserve"> </w:t>
      </w:r>
    </w:p>
    <w:p w:rsidR="0059510A" w:rsidRDefault="0059510A" w:rsidP="0059510A">
      <w:pPr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VČS  berie na vedomie a prijíma „Správu o činnosti klubu MFC Spartak za rok 2025“</w:t>
      </w:r>
    </w:p>
    <w:p w:rsidR="0059510A" w:rsidRDefault="0059510A" w:rsidP="0059510A">
      <w:pPr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VČS berie na vedomie a prijíma „Finančnú správu klubu MFC Spartak za rok 2025“ </w:t>
      </w:r>
    </w:p>
    <w:p w:rsidR="0059510A" w:rsidRDefault="0059510A" w:rsidP="0059510A">
      <w:pPr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VČS berie na vedomie a schvaľuje :</w:t>
      </w:r>
    </w:p>
    <w:p w:rsidR="0059510A" w:rsidRDefault="0059510A" w:rsidP="0059510A">
      <w:pPr>
        <w:spacing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a/ Harmonogram činnosti na rok 2026,</w:t>
      </w:r>
    </w:p>
    <w:p w:rsidR="0059510A" w:rsidRDefault="0059510A" w:rsidP="0059510A">
      <w:pPr>
        <w:spacing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b/ Rozpočet klubu na rok 2026 </w:t>
      </w:r>
    </w:p>
    <w:p w:rsidR="004C72AD" w:rsidRPr="005F1EF9" w:rsidRDefault="004C72AD" w:rsidP="004C72AD">
      <w:pPr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VČS schvaľuje doplnenie Správnej rady MFC Spartak o nového člena </w:t>
      </w:r>
      <w:r w:rsidRPr="005F1EF9">
        <w:rPr>
          <w:rFonts w:ascii="Times New Roman" w:hAnsi="Times New Roman"/>
          <w:b/>
          <w:i/>
          <w:sz w:val="24"/>
          <w:szCs w:val="24"/>
        </w:rPr>
        <w:t>Jana Hanka.</w:t>
      </w:r>
    </w:p>
    <w:p w:rsidR="004C72AD" w:rsidRPr="004C72AD" w:rsidRDefault="004C72AD" w:rsidP="004C72AD">
      <w:pPr>
        <w:pStyle w:val="Odsekzoznamu"/>
        <w:jc w:val="both"/>
      </w:pPr>
    </w:p>
    <w:p w:rsidR="0059510A" w:rsidRDefault="0059510A" w:rsidP="0059510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9510A" w:rsidRDefault="0059510A" w:rsidP="0059510A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 Bánovciach nad Bebravou,   13.3. 2026</w:t>
      </w:r>
    </w:p>
    <w:p w:rsidR="0059510A" w:rsidRDefault="0059510A" w:rsidP="0059510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9510A" w:rsidRDefault="0059510A" w:rsidP="0059510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_________________________        </w:t>
      </w:r>
      <w:r w:rsidR="004C72AD">
        <w:rPr>
          <w:rFonts w:ascii="Times New Roman" w:hAnsi="Times New Roman"/>
          <w:sz w:val="24"/>
          <w:szCs w:val="24"/>
        </w:rPr>
        <w:t xml:space="preserve"> 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_______________________</w:t>
      </w:r>
    </w:p>
    <w:p w:rsidR="0059510A" w:rsidRDefault="0059510A" w:rsidP="0059510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 správnosť:                Prezident klubu MFC Spartak       Viceprezident klubu MFC Spartak</w:t>
      </w:r>
    </w:p>
    <w:p w:rsidR="0059510A" w:rsidRDefault="0059510A" w:rsidP="0059510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Mgr. Miloš Šagát                   Ing. Peter  Morávek </w:t>
      </w:r>
    </w:p>
    <w:p w:rsidR="0059510A" w:rsidRDefault="0059510A" w:rsidP="007750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9510A" w:rsidRDefault="0059510A" w:rsidP="007750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9510A" w:rsidRPr="00E86C39" w:rsidRDefault="0059510A" w:rsidP="007750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9510A" w:rsidRPr="00E86C39" w:rsidSect="0076756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0600" w:rsidRDefault="00F70600" w:rsidP="008B0FEC">
      <w:pPr>
        <w:spacing w:after="0" w:line="240" w:lineRule="auto"/>
      </w:pPr>
      <w:r>
        <w:separator/>
      </w:r>
    </w:p>
  </w:endnote>
  <w:endnote w:type="continuationSeparator" w:id="0">
    <w:p w:rsidR="00F70600" w:rsidRDefault="00F70600" w:rsidP="008B0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0600" w:rsidRDefault="00D72765">
    <w:pPr>
      <w:pStyle w:val="Pta"/>
      <w:jc w:val="right"/>
    </w:pPr>
    <w:r>
      <w:fldChar w:fldCharType="begin"/>
    </w:r>
    <w:r w:rsidR="000C38DF">
      <w:instrText>PAGE   \* MERGEFORMAT</w:instrText>
    </w:r>
    <w:r>
      <w:fldChar w:fldCharType="separate"/>
    </w:r>
    <w:r w:rsidR="004C72AD">
      <w:rPr>
        <w:noProof/>
      </w:rPr>
      <w:t>2</w:t>
    </w:r>
    <w:r>
      <w:rPr>
        <w:noProof/>
      </w:rPr>
      <w:fldChar w:fldCharType="end"/>
    </w:r>
  </w:p>
  <w:p w:rsidR="00F70600" w:rsidRDefault="00F70600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0600" w:rsidRDefault="00F70600" w:rsidP="008B0FEC">
      <w:pPr>
        <w:spacing w:after="0" w:line="240" w:lineRule="auto"/>
      </w:pPr>
      <w:r>
        <w:separator/>
      </w:r>
    </w:p>
  </w:footnote>
  <w:footnote w:type="continuationSeparator" w:id="0">
    <w:p w:rsidR="00F70600" w:rsidRDefault="00F70600" w:rsidP="008B0F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C38EF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6B73976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9CC7B4E"/>
    <w:multiLevelType w:val="hybridMultilevel"/>
    <w:tmpl w:val="6F743BA4"/>
    <w:lvl w:ilvl="0" w:tplc="7BC8480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5C2621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218E46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2BA2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B1BE3F7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DB0011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61DCBFE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2FCC18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1FAC85E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11F63D78"/>
    <w:multiLevelType w:val="hybridMultilevel"/>
    <w:tmpl w:val="5A585066"/>
    <w:lvl w:ilvl="0" w:tplc="ACAE308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94B1950"/>
    <w:multiLevelType w:val="hybridMultilevel"/>
    <w:tmpl w:val="CC044D54"/>
    <w:lvl w:ilvl="0" w:tplc="3F1A27AE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  <w:rPr>
        <w:rFonts w:cs="Times New Roman"/>
      </w:rPr>
    </w:lvl>
  </w:abstractNum>
  <w:abstractNum w:abstractNumId="5" w15:restartNumberingAfterBreak="0">
    <w:nsid w:val="1B512CDA"/>
    <w:multiLevelType w:val="hybridMultilevel"/>
    <w:tmpl w:val="6CCA241E"/>
    <w:lvl w:ilvl="0" w:tplc="041B000F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 w15:restartNumberingAfterBreak="0">
    <w:nsid w:val="1EE02506"/>
    <w:multiLevelType w:val="hybridMultilevel"/>
    <w:tmpl w:val="D31A172E"/>
    <w:lvl w:ilvl="0" w:tplc="C4C69A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2C34559"/>
    <w:multiLevelType w:val="hybridMultilevel"/>
    <w:tmpl w:val="3D30ACAA"/>
    <w:lvl w:ilvl="0" w:tplc="A5FC1D1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1BEEC920">
      <w:start w:val="192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E5847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780BE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8E89FF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B726BA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446085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BF48B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79925A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25D641BF"/>
    <w:multiLevelType w:val="hybridMultilevel"/>
    <w:tmpl w:val="ED383E5E"/>
    <w:lvl w:ilvl="0" w:tplc="29B43FCC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9" w15:restartNumberingAfterBreak="0">
    <w:nsid w:val="26636372"/>
    <w:multiLevelType w:val="hybridMultilevel"/>
    <w:tmpl w:val="CAE0AB4C"/>
    <w:lvl w:ilvl="0" w:tplc="FDE26BDE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93607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DB818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6A8F6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2B70EF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824CB3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0D8C9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5A872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7BC8F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26793697"/>
    <w:multiLevelType w:val="hybridMultilevel"/>
    <w:tmpl w:val="CC044D54"/>
    <w:lvl w:ilvl="0" w:tplc="3F1A27AE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  <w:rPr>
        <w:rFonts w:cs="Times New Roman"/>
      </w:rPr>
    </w:lvl>
  </w:abstractNum>
  <w:abstractNum w:abstractNumId="11" w15:restartNumberingAfterBreak="0">
    <w:nsid w:val="268E501A"/>
    <w:multiLevelType w:val="multilevel"/>
    <w:tmpl w:val="9A4CBB06"/>
    <w:lvl w:ilvl="0">
      <w:start w:val="2025"/>
      <w:numFmt w:val="decimal"/>
      <w:lvlText w:val="%1"/>
      <w:lvlJc w:val="left"/>
      <w:pPr>
        <w:ind w:left="1044" w:hanging="1044"/>
      </w:pPr>
      <w:rPr>
        <w:rFonts w:hint="default"/>
      </w:rPr>
    </w:lvl>
    <w:lvl w:ilvl="1">
      <w:start w:val="2026"/>
      <w:numFmt w:val="decimal"/>
      <w:lvlText w:val="%1-%2"/>
      <w:lvlJc w:val="left"/>
      <w:pPr>
        <w:ind w:left="1404" w:hanging="1044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764" w:hanging="1044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124" w:hanging="1044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273C73E7"/>
    <w:multiLevelType w:val="hybridMultilevel"/>
    <w:tmpl w:val="6E505DC0"/>
    <w:lvl w:ilvl="0" w:tplc="0D32AB7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1C62D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8EA54D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00F07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6EBEC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765F5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6C42A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7C540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369A0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85174E"/>
    <w:multiLevelType w:val="hybridMultilevel"/>
    <w:tmpl w:val="94004356"/>
    <w:lvl w:ilvl="0" w:tplc="9BC4469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E4989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EC4BD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561DC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5CF6F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E0D4F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5C902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64A02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6EC01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4829DD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37347A85"/>
    <w:multiLevelType w:val="hybridMultilevel"/>
    <w:tmpl w:val="386870DC"/>
    <w:lvl w:ilvl="0" w:tplc="2F7028C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0561C1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AF870A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5AA248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9303F5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16EE60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E30285E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92C27D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22898C0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39DC795B"/>
    <w:multiLevelType w:val="hybridMultilevel"/>
    <w:tmpl w:val="9790ECE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CDA2B99"/>
    <w:multiLevelType w:val="hybridMultilevel"/>
    <w:tmpl w:val="99D2B4A0"/>
    <w:lvl w:ilvl="0" w:tplc="CF14EB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FDEFF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678AE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0B49D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D17066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8FA70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B502C5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9B2EA1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E4442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3E8C51D9"/>
    <w:multiLevelType w:val="hybridMultilevel"/>
    <w:tmpl w:val="020E340A"/>
    <w:lvl w:ilvl="0" w:tplc="041B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19" w15:restartNumberingAfterBreak="0">
    <w:nsid w:val="4181410A"/>
    <w:multiLevelType w:val="hybridMultilevel"/>
    <w:tmpl w:val="F2BCB46A"/>
    <w:lvl w:ilvl="0" w:tplc="A50C26E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11341B"/>
    <w:multiLevelType w:val="hybridMultilevel"/>
    <w:tmpl w:val="D510776C"/>
    <w:lvl w:ilvl="0" w:tplc="041B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43141295"/>
    <w:multiLevelType w:val="hybridMultilevel"/>
    <w:tmpl w:val="020E340A"/>
    <w:lvl w:ilvl="0" w:tplc="041B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22" w15:restartNumberingAfterBreak="0">
    <w:nsid w:val="4CBD2AE8"/>
    <w:multiLevelType w:val="hybridMultilevel"/>
    <w:tmpl w:val="DD14CD40"/>
    <w:lvl w:ilvl="0" w:tplc="C800426E">
      <w:start w:val="95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894E52"/>
    <w:multiLevelType w:val="hybridMultilevel"/>
    <w:tmpl w:val="D7486C38"/>
    <w:lvl w:ilvl="0" w:tplc="278A39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72F5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6500D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B94C9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78F86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5CCC0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8634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CE4D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4A892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B935427"/>
    <w:multiLevelType w:val="hybridMultilevel"/>
    <w:tmpl w:val="50901E9E"/>
    <w:lvl w:ilvl="0" w:tplc="FF60BF4A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2164E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1A56D5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B4C8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D7EE69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634253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8E7824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49601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D61EE7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5C533206"/>
    <w:multiLevelType w:val="hybridMultilevel"/>
    <w:tmpl w:val="6AA23998"/>
    <w:lvl w:ilvl="0" w:tplc="041B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EDD1721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620C3290"/>
    <w:multiLevelType w:val="hybridMultilevel"/>
    <w:tmpl w:val="97565A0C"/>
    <w:lvl w:ilvl="0" w:tplc="041B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627C6DB0"/>
    <w:multiLevelType w:val="hybridMultilevel"/>
    <w:tmpl w:val="9A2E7654"/>
    <w:lvl w:ilvl="0" w:tplc="DBB4422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166EFA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80CA1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AA0FE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3AA71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BD1C51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916C54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E6033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3ED8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69A34EAB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 w15:restartNumberingAfterBreak="0">
    <w:nsid w:val="6AFE698C"/>
    <w:multiLevelType w:val="hybridMultilevel"/>
    <w:tmpl w:val="E3E67868"/>
    <w:lvl w:ilvl="0" w:tplc="C04E05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AC75D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390C18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DCE7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E822D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E6FD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441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6C899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06E971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C1953D7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32" w15:restartNumberingAfterBreak="0">
    <w:nsid w:val="740C3EF8"/>
    <w:multiLevelType w:val="hybridMultilevel"/>
    <w:tmpl w:val="DEC4B55A"/>
    <w:lvl w:ilvl="0" w:tplc="041B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74CE43D7"/>
    <w:multiLevelType w:val="hybridMultilevel"/>
    <w:tmpl w:val="AF98F74A"/>
    <w:lvl w:ilvl="0" w:tplc="F2F2ED5E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4" w15:restartNumberingAfterBreak="0">
    <w:nsid w:val="76DE06BD"/>
    <w:multiLevelType w:val="hybridMultilevel"/>
    <w:tmpl w:val="74C661E0"/>
    <w:lvl w:ilvl="0" w:tplc="557495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14C65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66245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C2E16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F3CBEB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61F8DF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8AEAA2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9124F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9ECF5C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 w15:restartNumberingAfterBreak="0">
    <w:nsid w:val="7A5A1754"/>
    <w:multiLevelType w:val="hybridMultilevel"/>
    <w:tmpl w:val="4936172A"/>
    <w:lvl w:ilvl="0" w:tplc="199272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E3CEF72">
      <w:start w:val="192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3B8AB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BC3030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904D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6E68E5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4DA052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320AE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02C8E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 w15:restartNumberingAfterBreak="0">
    <w:nsid w:val="7EA25D66"/>
    <w:multiLevelType w:val="hybridMultilevel"/>
    <w:tmpl w:val="C4CE9288"/>
    <w:lvl w:ilvl="0" w:tplc="FFA405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6167CB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CB0E7B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CBDAE3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ED4F4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6C103D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2FD2E3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A888DA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A8B240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7EAF43B1"/>
    <w:multiLevelType w:val="hybridMultilevel"/>
    <w:tmpl w:val="055A88F8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4"/>
  </w:num>
  <w:num w:numId="5">
    <w:abstractNumId w:val="28"/>
  </w:num>
  <w:num w:numId="6">
    <w:abstractNumId w:val="29"/>
  </w:num>
  <w:num w:numId="7">
    <w:abstractNumId w:val="17"/>
  </w:num>
  <w:num w:numId="8">
    <w:abstractNumId w:val="35"/>
  </w:num>
  <w:num w:numId="9">
    <w:abstractNumId w:val="23"/>
  </w:num>
  <w:num w:numId="10">
    <w:abstractNumId w:val="30"/>
  </w:num>
  <w:num w:numId="11">
    <w:abstractNumId w:val="7"/>
  </w:num>
  <w:num w:numId="12">
    <w:abstractNumId w:val="15"/>
  </w:num>
  <w:num w:numId="13">
    <w:abstractNumId w:val="2"/>
  </w:num>
  <w:num w:numId="14">
    <w:abstractNumId w:val="12"/>
  </w:num>
  <w:num w:numId="15">
    <w:abstractNumId w:val="13"/>
  </w:num>
  <w:num w:numId="16">
    <w:abstractNumId w:val="36"/>
  </w:num>
  <w:num w:numId="17">
    <w:abstractNumId w:val="24"/>
  </w:num>
  <w:num w:numId="18">
    <w:abstractNumId w:val="33"/>
  </w:num>
  <w:num w:numId="19">
    <w:abstractNumId w:val="1"/>
  </w:num>
  <w:num w:numId="20">
    <w:abstractNumId w:val="14"/>
  </w:num>
  <w:num w:numId="21">
    <w:abstractNumId w:val="22"/>
  </w:num>
  <w:num w:numId="22">
    <w:abstractNumId w:val="21"/>
  </w:num>
  <w:num w:numId="23">
    <w:abstractNumId w:val="8"/>
  </w:num>
  <w:num w:numId="24">
    <w:abstractNumId w:val="25"/>
  </w:num>
  <w:num w:numId="25">
    <w:abstractNumId w:val="4"/>
  </w:num>
  <w:num w:numId="26">
    <w:abstractNumId w:val="6"/>
  </w:num>
  <w:num w:numId="27">
    <w:abstractNumId w:val="27"/>
  </w:num>
  <w:num w:numId="28">
    <w:abstractNumId w:val="32"/>
  </w:num>
  <w:num w:numId="29">
    <w:abstractNumId w:val="18"/>
  </w:num>
  <w:num w:numId="30">
    <w:abstractNumId w:val="31"/>
  </w:num>
  <w:num w:numId="31">
    <w:abstractNumId w:val="16"/>
  </w:num>
  <w:num w:numId="32">
    <w:abstractNumId w:val="37"/>
  </w:num>
  <w:num w:numId="33">
    <w:abstractNumId w:val="0"/>
  </w:num>
  <w:num w:numId="34">
    <w:abstractNumId w:val="10"/>
  </w:num>
  <w:num w:numId="35">
    <w:abstractNumId w:val="5"/>
  </w:num>
  <w:num w:numId="3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1"/>
  </w:num>
  <w:num w:numId="3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E5B7F"/>
    <w:rsid w:val="00005DC8"/>
    <w:rsid w:val="000270F2"/>
    <w:rsid w:val="000346A0"/>
    <w:rsid w:val="00042B3A"/>
    <w:rsid w:val="00044CCE"/>
    <w:rsid w:val="00051279"/>
    <w:rsid w:val="00053DFF"/>
    <w:rsid w:val="0005737A"/>
    <w:rsid w:val="0005772B"/>
    <w:rsid w:val="000705BD"/>
    <w:rsid w:val="00074326"/>
    <w:rsid w:val="00075FBA"/>
    <w:rsid w:val="00076E1F"/>
    <w:rsid w:val="00077FB6"/>
    <w:rsid w:val="0008250C"/>
    <w:rsid w:val="00084806"/>
    <w:rsid w:val="000860B7"/>
    <w:rsid w:val="00087161"/>
    <w:rsid w:val="0008726B"/>
    <w:rsid w:val="00090189"/>
    <w:rsid w:val="000928E1"/>
    <w:rsid w:val="00096B50"/>
    <w:rsid w:val="000A4885"/>
    <w:rsid w:val="000A502A"/>
    <w:rsid w:val="000A67CF"/>
    <w:rsid w:val="000B3CDA"/>
    <w:rsid w:val="000C1A34"/>
    <w:rsid w:val="000C38DF"/>
    <w:rsid w:val="000C3C8B"/>
    <w:rsid w:val="000C5D6B"/>
    <w:rsid w:val="000E1D1A"/>
    <w:rsid w:val="000F10F0"/>
    <w:rsid w:val="000F18D0"/>
    <w:rsid w:val="000F678C"/>
    <w:rsid w:val="0011158E"/>
    <w:rsid w:val="00125DE7"/>
    <w:rsid w:val="00154D73"/>
    <w:rsid w:val="00160519"/>
    <w:rsid w:val="0016440B"/>
    <w:rsid w:val="00166357"/>
    <w:rsid w:val="00170953"/>
    <w:rsid w:val="00172561"/>
    <w:rsid w:val="00175CD7"/>
    <w:rsid w:val="00175E30"/>
    <w:rsid w:val="001772F5"/>
    <w:rsid w:val="00183889"/>
    <w:rsid w:val="00191013"/>
    <w:rsid w:val="00191A6C"/>
    <w:rsid w:val="001933CA"/>
    <w:rsid w:val="0019685D"/>
    <w:rsid w:val="001A4781"/>
    <w:rsid w:val="001A6595"/>
    <w:rsid w:val="001D131A"/>
    <w:rsid w:val="001D20D3"/>
    <w:rsid w:val="001D3D1D"/>
    <w:rsid w:val="001D4685"/>
    <w:rsid w:val="001D60D4"/>
    <w:rsid w:val="001D73AE"/>
    <w:rsid w:val="001E6BCE"/>
    <w:rsid w:val="001F1B2F"/>
    <w:rsid w:val="001F4119"/>
    <w:rsid w:val="00203224"/>
    <w:rsid w:val="00226EF8"/>
    <w:rsid w:val="002446FB"/>
    <w:rsid w:val="00247362"/>
    <w:rsid w:val="0026301B"/>
    <w:rsid w:val="002758A4"/>
    <w:rsid w:val="00295180"/>
    <w:rsid w:val="00295F7E"/>
    <w:rsid w:val="002A0199"/>
    <w:rsid w:val="002B059F"/>
    <w:rsid w:val="002C195E"/>
    <w:rsid w:val="002C6DBC"/>
    <w:rsid w:val="002C7407"/>
    <w:rsid w:val="002D273E"/>
    <w:rsid w:val="002F231A"/>
    <w:rsid w:val="00323C59"/>
    <w:rsid w:val="00325F80"/>
    <w:rsid w:val="0032634E"/>
    <w:rsid w:val="00335622"/>
    <w:rsid w:val="00341B7D"/>
    <w:rsid w:val="0034541F"/>
    <w:rsid w:val="00347614"/>
    <w:rsid w:val="00352850"/>
    <w:rsid w:val="00354CD2"/>
    <w:rsid w:val="00357329"/>
    <w:rsid w:val="00365085"/>
    <w:rsid w:val="0036519E"/>
    <w:rsid w:val="003871EF"/>
    <w:rsid w:val="00390E72"/>
    <w:rsid w:val="003978F1"/>
    <w:rsid w:val="00397F3E"/>
    <w:rsid w:val="003A1E37"/>
    <w:rsid w:val="003A2003"/>
    <w:rsid w:val="003A2A36"/>
    <w:rsid w:val="003B4493"/>
    <w:rsid w:val="003D4A1B"/>
    <w:rsid w:val="003F06A4"/>
    <w:rsid w:val="003F2B97"/>
    <w:rsid w:val="003F5B0F"/>
    <w:rsid w:val="00414B4C"/>
    <w:rsid w:val="004213E5"/>
    <w:rsid w:val="0044542C"/>
    <w:rsid w:val="00446B1D"/>
    <w:rsid w:val="0044702E"/>
    <w:rsid w:val="00450157"/>
    <w:rsid w:val="00452B0E"/>
    <w:rsid w:val="00487DC3"/>
    <w:rsid w:val="00487F19"/>
    <w:rsid w:val="004A20A1"/>
    <w:rsid w:val="004A4039"/>
    <w:rsid w:val="004B423B"/>
    <w:rsid w:val="004B453F"/>
    <w:rsid w:val="004B7379"/>
    <w:rsid w:val="004C32AA"/>
    <w:rsid w:val="004C72AD"/>
    <w:rsid w:val="004D658A"/>
    <w:rsid w:val="004E20D6"/>
    <w:rsid w:val="004E4120"/>
    <w:rsid w:val="004F0F79"/>
    <w:rsid w:val="004F1C7A"/>
    <w:rsid w:val="004F3368"/>
    <w:rsid w:val="004F628A"/>
    <w:rsid w:val="005133C1"/>
    <w:rsid w:val="00513CE2"/>
    <w:rsid w:val="0052058B"/>
    <w:rsid w:val="00522A15"/>
    <w:rsid w:val="00523F26"/>
    <w:rsid w:val="00532F11"/>
    <w:rsid w:val="005412D2"/>
    <w:rsid w:val="00542D5E"/>
    <w:rsid w:val="00552BC8"/>
    <w:rsid w:val="00573615"/>
    <w:rsid w:val="00574E3A"/>
    <w:rsid w:val="00593F59"/>
    <w:rsid w:val="0059510A"/>
    <w:rsid w:val="005A0132"/>
    <w:rsid w:val="005C08D5"/>
    <w:rsid w:val="005E2526"/>
    <w:rsid w:val="005E5012"/>
    <w:rsid w:val="005F2D33"/>
    <w:rsid w:val="00606BF4"/>
    <w:rsid w:val="00614CD9"/>
    <w:rsid w:val="006167E6"/>
    <w:rsid w:val="0062050F"/>
    <w:rsid w:val="00626CC6"/>
    <w:rsid w:val="0063042A"/>
    <w:rsid w:val="00630A39"/>
    <w:rsid w:val="00641478"/>
    <w:rsid w:val="00643415"/>
    <w:rsid w:val="0064343D"/>
    <w:rsid w:val="00651C95"/>
    <w:rsid w:val="00652305"/>
    <w:rsid w:val="006552E9"/>
    <w:rsid w:val="006622D7"/>
    <w:rsid w:val="00696DF9"/>
    <w:rsid w:val="006A6856"/>
    <w:rsid w:val="006B1B2D"/>
    <w:rsid w:val="006C051C"/>
    <w:rsid w:val="006C0BC3"/>
    <w:rsid w:val="006C10FA"/>
    <w:rsid w:val="006D625E"/>
    <w:rsid w:val="006D6E3E"/>
    <w:rsid w:val="006E1CAE"/>
    <w:rsid w:val="006F071A"/>
    <w:rsid w:val="006F11E4"/>
    <w:rsid w:val="006F161A"/>
    <w:rsid w:val="007074A0"/>
    <w:rsid w:val="00720CFE"/>
    <w:rsid w:val="00721D18"/>
    <w:rsid w:val="00732211"/>
    <w:rsid w:val="00744648"/>
    <w:rsid w:val="0075607D"/>
    <w:rsid w:val="00757C7D"/>
    <w:rsid w:val="00764926"/>
    <w:rsid w:val="00767568"/>
    <w:rsid w:val="00771D35"/>
    <w:rsid w:val="00775058"/>
    <w:rsid w:val="007751D6"/>
    <w:rsid w:val="00787704"/>
    <w:rsid w:val="007877AC"/>
    <w:rsid w:val="00790ACF"/>
    <w:rsid w:val="007A327C"/>
    <w:rsid w:val="007A423A"/>
    <w:rsid w:val="007B1245"/>
    <w:rsid w:val="007D2129"/>
    <w:rsid w:val="007E17C3"/>
    <w:rsid w:val="007E68AB"/>
    <w:rsid w:val="00801380"/>
    <w:rsid w:val="00807A29"/>
    <w:rsid w:val="00816514"/>
    <w:rsid w:val="00816603"/>
    <w:rsid w:val="0082143A"/>
    <w:rsid w:val="00826E71"/>
    <w:rsid w:val="0084083B"/>
    <w:rsid w:val="008453F7"/>
    <w:rsid w:val="00850C4E"/>
    <w:rsid w:val="00854926"/>
    <w:rsid w:val="00856EB2"/>
    <w:rsid w:val="00857C7E"/>
    <w:rsid w:val="00863298"/>
    <w:rsid w:val="00865167"/>
    <w:rsid w:val="00872F3D"/>
    <w:rsid w:val="0087759B"/>
    <w:rsid w:val="00883226"/>
    <w:rsid w:val="008B0FEC"/>
    <w:rsid w:val="008B4DC9"/>
    <w:rsid w:val="008B75E9"/>
    <w:rsid w:val="008B7F3F"/>
    <w:rsid w:val="008C0092"/>
    <w:rsid w:val="008C4B5E"/>
    <w:rsid w:val="008C6B08"/>
    <w:rsid w:val="008D2A80"/>
    <w:rsid w:val="008D5501"/>
    <w:rsid w:val="008E6DF0"/>
    <w:rsid w:val="008F717D"/>
    <w:rsid w:val="00911A4C"/>
    <w:rsid w:val="009163D8"/>
    <w:rsid w:val="0092072D"/>
    <w:rsid w:val="009353E7"/>
    <w:rsid w:val="0093713F"/>
    <w:rsid w:val="00940559"/>
    <w:rsid w:val="00941492"/>
    <w:rsid w:val="0094551C"/>
    <w:rsid w:val="00953915"/>
    <w:rsid w:val="00956D35"/>
    <w:rsid w:val="00965632"/>
    <w:rsid w:val="00977E70"/>
    <w:rsid w:val="00985978"/>
    <w:rsid w:val="00985B4B"/>
    <w:rsid w:val="00990538"/>
    <w:rsid w:val="00995857"/>
    <w:rsid w:val="0099649F"/>
    <w:rsid w:val="009A76C4"/>
    <w:rsid w:val="009B5B94"/>
    <w:rsid w:val="009C23F2"/>
    <w:rsid w:val="009C39BC"/>
    <w:rsid w:val="009C5AA6"/>
    <w:rsid w:val="009D0CB5"/>
    <w:rsid w:val="009D5801"/>
    <w:rsid w:val="009E2494"/>
    <w:rsid w:val="009E5D6F"/>
    <w:rsid w:val="00A0255B"/>
    <w:rsid w:val="00A043F3"/>
    <w:rsid w:val="00A170F0"/>
    <w:rsid w:val="00A2040A"/>
    <w:rsid w:val="00A30E54"/>
    <w:rsid w:val="00A33A29"/>
    <w:rsid w:val="00A43307"/>
    <w:rsid w:val="00A45260"/>
    <w:rsid w:val="00A60EBB"/>
    <w:rsid w:val="00A70A39"/>
    <w:rsid w:val="00A72932"/>
    <w:rsid w:val="00A75FCE"/>
    <w:rsid w:val="00A801C9"/>
    <w:rsid w:val="00A8576A"/>
    <w:rsid w:val="00A937DE"/>
    <w:rsid w:val="00A95D5C"/>
    <w:rsid w:val="00AA602F"/>
    <w:rsid w:val="00AA6546"/>
    <w:rsid w:val="00AB0816"/>
    <w:rsid w:val="00AB5D82"/>
    <w:rsid w:val="00AB7D24"/>
    <w:rsid w:val="00AC2685"/>
    <w:rsid w:val="00AD14D1"/>
    <w:rsid w:val="00AD4230"/>
    <w:rsid w:val="00AE2C9E"/>
    <w:rsid w:val="00AE5B7F"/>
    <w:rsid w:val="00AE5F16"/>
    <w:rsid w:val="00AF7FA3"/>
    <w:rsid w:val="00B01278"/>
    <w:rsid w:val="00B124DD"/>
    <w:rsid w:val="00B20BAA"/>
    <w:rsid w:val="00B23516"/>
    <w:rsid w:val="00B26FCA"/>
    <w:rsid w:val="00B4700B"/>
    <w:rsid w:val="00B47DBA"/>
    <w:rsid w:val="00B60B3F"/>
    <w:rsid w:val="00B64525"/>
    <w:rsid w:val="00B66F23"/>
    <w:rsid w:val="00B70909"/>
    <w:rsid w:val="00B710A0"/>
    <w:rsid w:val="00B71E0F"/>
    <w:rsid w:val="00B732D5"/>
    <w:rsid w:val="00B76DCA"/>
    <w:rsid w:val="00BA25C9"/>
    <w:rsid w:val="00BA27E5"/>
    <w:rsid w:val="00BA5B99"/>
    <w:rsid w:val="00BB3B63"/>
    <w:rsid w:val="00BB6916"/>
    <w:rsid w:val="00BC4CAF"/>
    <w:rsid w:val="00BD1B9C"/>
    <w:rsid w:val="00BD3424"/>
    <w:rsid w:val="00BD51C5"/>
    <w:rsid w:val="00BD586D"/>
    <w:rsid w:val="00BE3B88"/>
    <w:rsid w:val="00BE3EA7"/>
    <w:rsid w:val="00BE516C"/>
    <w:rsid w:val="00BE5EB5"/>
    <w:rsid w:val="00C03BCF"/>
    <w:rsid w:val="00C11B36"/>
    <w:rsid w:val="00C14116"/>
    <w:rsid w:val="00C21542"/>
    <w:rsid w:val="00C27088"/>
    <w:rsid w:val="00C435C1"/>
    <w:rsid w:val="00C46CA3"/>
    <w:rsid w:val="00C552F5"/>
    <w:rsid w:val="00C563D3"/>
    <w:rsid w:val="00C62A18"/>
    <w:rsid w:val="00C65BC7"/>
    <w:rsid w:val="00C67D25"/>
    <w:rsid w:val="00C76EC9"/>
    <w:rsid w:val="00C77B22"/>
    <w:rsid w:val="00C85D23"/>
    <w:rsid w:val="00C87D5E"/>
    <w:rsid w:val="00CA1682"/>
    <w:rsid w:val="00CA25FF"/>
    <w:rsid w:val="00CA56ED"/>
    <w:rsid w:val="00CB4043"/>
    <w:rsid w:val="00CC2E78"/>
    <w:rsid w:val="00CC3977"/>
    <w:rsid w:val="00CD1A5C"/>
    <w:rsid w:val="00CD2118"/>
    <w:rsid w:val="00CE721C"/>
    <w:rsid w:val="00CF4D91"/>
    <w:rsid w:val="00D039AD"/>
    <w:rsid w:val="00D06536"/>
    <w:rsid w:val="00D0773B"/>
    <w:rsid w:val="00D337D2"/>
    <w:rsid w:val="00D442AB"/>
    <w:rsid w:val="00D57D51"/>
    <w:rsid w:val="00D71734"/>
    <w:rsid w:val="00D72765"/>
    <w:rsid w:val="00D731B2"/>
    <w:rsid w:val="00D76BFD"/>
    <w:rsid w:val="00D8501C"/>
    <w:rsid w:val="00D857B8"/>
    <w:rsid w:val="00D91B73"/>
    <w:rsid w:val="00DA3B9E"/>
    <w:rsid w:val="00DC00D9"/>
    <w:rsid w:val="00DD0F32"/>
    <w:rsid w:val="00DF417D"/>
    <w:rsid w:val="00DF46EA"/>
    <w:rsid w:val="00DF56F4"/>
    <w:rsid w:val="00E064CC"/>
    <w:rsid w:val="00E06F35"/>
    <w:rsid w:val="00E072DF"/>
    <w:rsid w:val="00E25951"/>
    <w:rsid w:val="00E26A18"/>
    <w:rsid w:val="00E412F7"/>
    <w:rsid w:val="00E45049"/>
    <w:rsid w:val="00E555DB"/>
    <w:rsid w:val="00E6291A"/>
    <w:rsid w:val="00E66CA5"/>
    <w:rsid w:val="00E67DCD"/>
    <w:rsid w:val="00E72B14"/>
    <w:rsid w:val="00E862BB"/>
    <w:rsid w:val="00E86C39"/>
    <w:rsid w:val="00E97DF7"/>
    <w:rsid w:val="00EA3129"/>
    <w:rsid w:val="00EC51E0"/>
    <w:rsid w:val="00EC61A4"/>
    <w:rsid w:val="00EC7E80"/>
    <w:rsid w:val="00ED2906"/>
    <w:rsid w:val="00ED6D18"/>
    <w:rsid w:val="00F12411"/>
    <w:rsid w:val="00F13908"/>
    <w:rsid w:val="00F172F3"/>
    <w:rsid w:val="00F301F3"/>
    <w:rsid w:val="00F4596B"/>
    <w:rsid w:val="00F46834"/>
    <w:rsid w:val="00F46DD3"/>
    <w:rsid w:val="00F5389C"/>
    <w:rsid w:val="00F61B24"/>
    <w:rsid w:val="00F700C3"/>
    <w:rsid w:val="00F70600"/>
    <w:rsid w:val="00F73F06"/>
    <w:rsid w:val="00F80CFF"/>
    <w:rsid w:val="00F91B27"/>
    <w:rsid w:val="00F962B5"/>
    <w:rsid w:val="00F967E1"/>
    <w:rsid w:val="00F96E68"/>
    <w:rsid w:val="00FA3FEF"/>
    <w:rsid w:val="00FA6C40"/>
    <w:rsid w:val="00FB20A2"/>
    <w:rsid w:val="00FB5A65"/>
    <w:rsid w:val="00FB696A"/>
    <w:rsid w:val="00FC1289"/>
    <w:rsid w:val="00FC767D"/>
    <w:rsid w:val="00FD2F26"/>
    <w:rsid w:val="00FE79A3"/>
    <w:rsid w:val="00FF448B"/>
    <w:rsid w:val="00FF5DAD"/>
    <w:rsid w:val="00FF6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1F942C"/>
  <w15:docId w15:val="{4CD65BDE-236A-4B79-AB07-B775A9264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67568"/>
    <w:pPr>
      <w:spacing w:after="200" w:line="276" w:lineRule="auto"/>
    </w:pPr>
    <w:rPr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99"/>
    <w:qFormat/>
    <w:rsid w:val="00AE5B7F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Normlnywebov">
    <w:name w:val="Normal (Web)"/>
    <w:basedOn w:val="Normlny"/>
    <w:uiPriority w:val="99"/>
    <w:rsid w:val="00C76E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rsid w:val="008B0F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8B0FEC"/>
    <w:rPr>
      <w:rFonts w:cs="Times New Roman"/>
    </w:rPr>
  </w:style>
  <w:style w:type="paragraph" w:styleId="Pta">
    <w:name w:val="footer"/>
    <w:basedOn w:val="Normlny"/>
    <w:link w:val="PtaChar"/>
    <w:uiPriority w:val="99"/>
    <w:rsid w:val="008B0F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locked/>
    <w:rsid w:val="008B0FEC"/>
    <w:rPr>
      <w:rFonts w:cs="Times New Roman"/>
    </w:rPr>
  </w:style>
  <w:style w:type="paragraph" w:styleId="Textbubliny">
    <w:name w:val="Balloon Text"/>
    <w:basedOn w:val="Normlny"/>
    <w:link w:val="TextbublinyChar"/>
    <w:uiPriority w:val="99"/>
    <w:semiHidden/>
    <w:rsid w:val="00323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323C59"/>
    <w:rPr>
      <w:rFonts w:ascii="Tahoma" w:hAnsi="Tahoma" w:cs="Tahoma"/>
      <w:sz w:val="16"/>
      <w:szCs w:val="16"/>
      <w:lang w:eastAsia="en-US"/>
    </w:rPr>
  </w:style>
  <w:style w:type="paragraph" w:styleId="Zkladntext">
    <w:name w:val="Body Text"/>
    <w:basedOn w:val="Normlny"/>
    <w:link w:val="ZkladntextChar"/>
    <w:uiPriority w:val="99"/>
    <w:rsid w:val="00323C59"/>
    <w:pPr>
      <w:snapToGrid w:val="0"/>
      <w:spacing w:before="120" w:after="0" w:line="240" w:lineRule="auto"/>
      <w:jc w:val="both"/>
    </w:pPr>
    <w:rPr>
      <w:rFonts w:ascii="Times New Roman" w:eastAsia="Times New Roman" w:hAnsi="Times New Roman"/>
      <w:sz w:val="24"/>
      <w:szCs w:val="20"/>
      <w:lang w:eastAsia="sk-SK"/>
    </w:rPr>
  </w:style>
  <w:style w:type="character" w:customStyle="1" w:styleId="ZkladntextChar">
    <w:name w:val="Základný text Char"/>
    <w:basedOn w:val="Predvolenpsmoodseku"/>
    <w:link w:val="Zkladntext"/>
    <w:uiPriority w:val="99"/>
    <w:locked/>
    <w:rsid w:val="00323C59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613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6128">
          <w:marLeft w:val="1051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34">
          <w:marLeft w:val="1051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40">
          <w:marLeft w:val="1051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46">
          <w:marLeft w:val="1051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69">
          <w:marLeft w:val="1051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6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6121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4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5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5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61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6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6131">
          <w:marLeft w:val="792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32">
          <w:marLeft w:val="792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6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6117">
          <w:marLeft w:val="1714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23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33">
          <w:marLeft w:val="1714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47">
          <w:marLeft w:val="792"/>
          <w:marRight w:val="0"/>
          <w:marTop w:val="29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56">
          <w:marLeft w:val="1714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65">
          <w:marLeft w:val="1714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6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6145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50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59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63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70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6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611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1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2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3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5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6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6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6127">
          <w:marLeft w:val="1051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6122">
          <w:marLeft w:val="806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29">
          <w:marLeft w:val="792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38">
          <w:marLeft w:val="792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54">
          <w:marLeft w:val="792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6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612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3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48">
          <w:marLeft w:val="979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5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6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6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61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 á p i s n i c a</vt:lpstr>
    </vt:vector>
  </TitlesOfParts>
  <Company>Johnson Controls</Company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 á p i s n i c a</dc:title>
  <dc:creator>Škola</dc:creator>
  <cp:lastModifiedBy>Miloš Šagát</cp:lastModifiedBy>
  <cp:revision>4</cp:revision>
  <cp:lastPrinted>2023-07-21T14:11:00Z</cp:lastPrinted>
  <dcterms:created xsi:type="dcterms:W3CDTF">2025-02-24T09:47:00Z</dcterms:created>
  <dcterms:modified xsi:type="dcterms:W3CDTF">2026-03-15T18:52:00Z</dcterms:modified>
</cp:coreProperties>
</file>